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66B5" w14:textId="77777777" w:rsidR="00C04A7A" w:rsidRDefault="00C04A7A" w:rsidP="00C04A7A">
      <w:pPr>
        <w:jc w:val="center"/>
        <w:rPr>
          <w:b/>
          <w:sz w:val="24"/>
        </w:rPr>
      </w:pPr>
    </w:p>
    <w:p w14:paraId="03BA2A37" w14:textId="77777777" w:rsidR="00494EB7" w:rsidRDefault="00494EB7" w:rsidP="00494EB7">
      <w:pPr>
        <w:jc w:val="center"/>
        <w:rPr>
          <w:b/>
          <w:sz w:val="24"/>
        </w:rPr>
      </w:pPr>
    </w:p>
    <w:p w14:paraId="17F22838" w14:textId="77777777" w:rsidR="00C04A7A" w:rsidRPr="00494EB7" w:rsidRDefault="00494EB7" w:rsidP="00494EB7">
      <w:pPr>
        <w:pStyle w:val="Lijstalinea"/>
        <w:jc w:val="center"/>
        <w:rPr>
          <w:b/>
          <w:sz w:val="28"/>
        </w:rPr>
      </w:pPr>
      <w:r w:rsidRPr="00494EB7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F31B794" wp14:editId="715C6E26">
            <wp:simplePos x="0" y="0"/>
            <wp:positionH relativeFrom="margin">
              <wp:align>right</wp:align>
            </wp:positionH>
            <wp:positionV relativeFrom="paragraph">
              <wp:posOffset>2889568</wp:posOffset>
            </wp:positionV>
            <wp:extent cx="6645910" cy="911225"/>
            <wp:effectExtent l="0" t="9208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ndersweijde_HORIZONTAAL_F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7A" w:rsidRPr="00494EB7">
        <w:rPr>
          <w:b/>
          <w:sz w:val="28"/>
        </w:rPr>
        <w:t>AANMELDINGSFORMULIER SUPERSPETTERS</w:t>
      </w:r>
    </w:p>
    <w:tbl>
      <w:tblPr>
        <w:tblStyle w:val="Tabelraster"/>
        <w:tblW w:w="8080" w:type="dxa"/>
        <w:tblInd w:w="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4822"/>
      </w:tblGrid>
      <w:tr w:rsidR="00494EB7" w14:paraId="7CD3A678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3FFDB493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br/>
              <w:t>Datum</w:t>
            </w:r>
          </w:p>
        </w:tc>
        <w:tc>
          <w:tcPr>
            <w:tcW w:w="4822" w:type="dxa"/>
            <w:vAlign w:val="bottom"/>
          </w:tcPr>
          <w:p w14:paraId="03054924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295BFFCD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5EA632DE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Achternaam</w:t>
            </w:r>
          </w:p>
        </w:tc>
        <w:tc>
          <w:tcPr>
            <w:tcW w:w="4822" w:type="dxa"/>
            <w:vAlign w:val="bottom"/>
          </w:tcPr>
          <w:p w14:paraId="28FA675C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78CE63C6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49712AF9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Voornaam</w:t>
            </w:r>
          </w:p>
        </w:tc>
        <w:tc>
          <w:tcPr>
            <w:tcW w:w="4822" w:type="dxa"/>
            <w:vAlign w:val="bottom"/>
          </w:tcPr>
          <w:p w14:paraId="158A6196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</w:t>
            </w:r>
            <w:r w:rsidR="00691B5E">
              <w:rPr>
                <w:sz w:val="18"/>
                <w:szCs w:val="18"/>
              </w:rPr>
              <w:t>J / M____</w:t>
            </w:r>
          </w:p>
        </w:tc>
      </w:tr>
      <w:tr w:rsidR="00494EB7" w14:paraId="0396BEB9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20D68A2F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Adres</w:t>
            </w:r>
          </w:p>
        </w:tc>
        <w:tc>
          <w:tcPr>
            <w:tcW w:w="4822" w:type="dxa"/>
            <w:vAlign w:val="bottom"/>
          </w:tcPr>
          <w:p w14:paraId="617FEC3D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47369A60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491F7B86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Postcode/plaats</w:t>
            </w:r>
          </w:p>
        </w:tc>
        <w:tc>
          <w:tcPr>
            <w:tcW w:w="4822" w:type="dxa"/>
            <w:vAlign w:val="bottom"/>
          </w:tcPr>
          <w:p w14:paraId="57D2A5FC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68C67BF9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14CD28F3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Telefoonnummer</w:t>
            </w:r>
          </w:p>
        </w:tc>
        <w:tc>
          <w:tcPr>
            <w:tcW w:w="4822" w:type="dxa"/>
            <w:vAlign w:val="bottom"/>
          </w:tcPr>
          <w:p w14:paraId="1DA89E1D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3E3E78A1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218EFD90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Geboortedatum</w:t>
            </w:r>
          </w:p>
        </w:tc>
        <w:tc>
          <w:tcPr>
            <w:tcW w:w="4822" w:type="dxa"/>
            <w:vAlign w:val="bottom"/>
          </w:tcPr>
          <w:p w14:paraId="05A24BB1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352D6F28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7DA67C38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E-mailadres</w:t>
            </w:r>
          </w:p>
        </w:tc>
        <w:tc>
          <w:tcPr>
            <w:tcW w:w="4822" w:type="dxa"/>
            <w:vAlign w:val="bottom"/>
          </w:tcPr>
          <w:p w14:paraId="76F87856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50DABD77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2B0E2B5F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Bijzonderheden gezondheid</w:t>
            </w:r>
          </w:p>
        </w:tc>
        <w:tc>
          <w:tcPr>
            <w:tcW w:w="4822" w:type="dxa"/>
            <w:vAlign w:val="bottom"/>
          </w:tcPr>
          <w:p w14:paraId="59A2AD2F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3AE5E008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72A34C74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Eventueel medicijngebruik</w:t>
            </w:r>
          </w:p>
        </w:tc>
        <w:tc>
          <w:tcPr>
            <w:tcW w:w="4822" w:type="dxa"/>
            <w:vAlign w:val="bottom"/>
          </w:tcPr>
          <w:p w14:paraId="7DB8F041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</w:tbl>
    <w:p w14:paraId="1FD05479" w14:textId="77777777" w:rsidR="00C04A7A" w:rsidRDefault="00C04A7A" w:rsidP="00C04A7A"/>
    <w:p w14:paraId="164556F7" w14:textId="77777777" w:rsidR="00C04A7A" w:rsidRDefault="00C04A7A" w:rsidP="00494EB7">
      <w:pPr>
        <w:ind w:firstLine="708"/>
      </w:pPr>
      <w:r>
        <w:t>(Wel/geen inschrijfpakket mee)</w:t>
      </w:r>
      <w:r w:rsidR="00494EB7" w:rsidRPr="00494EB7">
        <w:rPr>
          <w:noProof/>
        </w:rPr>
        <w:t xml:space="preserve"> </w:t>
      </w:r>
    </w:p>
    <w:p w14:paraId="7D25ED43" w14:textId="77777777" w:rsidR="00C04A7A" w:rsidRDefault="00C04A7A" w:rsidP="00C04A7A"/>
    <w:p w14:paraId="330C11A3" w14:textId="77777777" w:rsidR="00C04A7A" w:rsidRPr="00691B5E" w:rsidRDefault="00C04A7A" w:rsidP="00494EB7">
      <w:pPr>
        <w:ind w:firstLine="708"/>
        <w:rPr>
          <w:sz w:val="18"/>
          <w:szCs w:val="18"/>
        </w:rPr>
      </w:pPr>
      <w:proofErr w:type="spellStart"/>
      <w:r w:rsidRPr="00691B5E">
        <w:rPr>
          <w:sz w:val="18"/>
          <w:szCs w:val="18"/>
        </w:rPr>
        <w:t>Voorkeursdag</w:t>
      </w:r>
      <w:proofErr w:type="spellEnd"/>
      <w:r w:rsidRPr="00691B5E">
        <w:rPr>
          <w:sz w:val="18"/>
          <w:szCs w:val="18"/>
        </w:rPr>
        <w:t>(en)</w:t>
      </w:r>
    </w:p>
    <w:tbl>
      <w:tblPr>
        <w:tblStyle w:val="Tabelraster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5243"/>
      </w:tblGrid>
      <w:tr w:rsidR="00C04A7A" w:rsidRPr="00691B5E" w14:paraId="0C80A502" w14:textId="77777777" w:rsidTr="00494EB7">
        <w:trPr>
          <w:trHeight w:val="361"/>
        </w:trPr>
        <w:tc>
          <w:tcPr>
            <w:tcW w:w="1997" w:type="dxa"/>
          </w:tcPr>
          <w:p w14:paraId="710D5C13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Maandag</w:t>
            </w:r>
          </w:p>
        </w:tc>
        <w:tc>
          <w:tcPr>
            <w:tcW w:w="5243" w:type="dxa"/>
          </w:tcPr>
          <w:p w14:paraId="28923825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Donderdag</w:t>
            </w:r>
          </w:p>
        </w:tc>
      </w:tr>
      <w:tr w:rsidR="00C04A7A" w:rsidRPr="00691B5E" w14:paraId="5E53AC4F" w14:textId="77777777" w:rsidTr="00494EB7">
        <w:trPr>
          <w:trHeight w:val="344"/>
        </w:trPr>
        <w:tc>
          <w:tcPr>
            <w:tcW w:w="1997" w:type="dxa"/>
          </w:tcPr>
          <w:p w14:paraId="3E46EEBB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Dinsdag</w:t>
            </w:r>
          </w:p>
        </w:tc>
        <w:tc>
          <w:tcPr>
            <w:tcW w:w="5243" w:type="dxa"/>
          </w:tcPr>
          <w:p w14:paraId="42414DD5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Vrijdag</w:t>
            </w:r>
          </w:p>
        </w:tc>
      </w:tr>
      <w:tr w:rsidR="00C04A7A" w:rsidRPr="00691B5E" w14:paraId="6E54D23B" w14:textId="77777777" w:rsidTr="00494EB7">
        <w:trPr>
          <w:trHeight w:val="361"/>
        </w:trPr>
        <w:tc>
          <w:tcPr>
            <w:tcW w:w="1997" w:type="dxa"/>
          </w:tcPr>
          <w:p w14:paraId="4B063AED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Woensdag</w:t>
            </w:r>
          </w:p>
        </w:tc>
        <w:tc>
          <w:tcPr>
            <w:tcW w:w="5243" w:type="dxa"/>
          </w:tcPr>
          <w:p w14:paraId="490F62F9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 xml:space="preserve">Zaterdag </w:t>
            </w:r>
          </w:p>
        </w:tc>
      </w:tr>
    </w:tbl>
    <w:p w14:paraId="4712113A" w14:textId="77777777" w:rsidR="00C04A7A" w:rsidRDefault="00494EB7" w:rsidP="00494EB7">
      <w:pPr>
        <w:tabs>
          <w:tab w:val="left" w:pos="9510"/>
        </w:tabs>
      </w:pPr>
      <w:r>
        <w:tab/>
      </w:r>
    </w:p>
    <w:p w14:paraId="1B2BB836" w14:textId="5417350A" w:rsidR="00C04A7A" w:rsidRPr="00691B5E" w:rsidRDefault="00494EB7" w:rsidP="00494EB7">
      <w:pPr>
        <w:ind w:left="708"/>
        <w:rPr>
          <w:sz w:val="18"/>
          <w:szCs w:val="18"/>
        </w:rPr>
      </w:pPr>
      <w:r w:rsidRPr="00691B5E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1FA894A" wp14:editId="03719B80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2286245" cy="1292225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9139 zwemlesmethode Logo met onderschri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4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7A" w:rsidRPr="00691B5E">
        <w:rPr>
          <w:sz w:val="18"/>
          <w:szCs w:val="18"/>
        </w:rPr>
        <w:t>Het inschrijfgeld bedraagt €</w:t>
      </w:r>
      <w:r w:rsidR="003744CD">
        <w:rPr>
          <w:sz w:val="18"/>
          <w:szCs w:val="18"/>
        </w:rPr>
        <w:t xml:space="preserve"> 27,50</w:t>
      </w:r>
    </w:p>
    <w:p w14:paraId="7746B6CC" w14:textId="77777777" w:rsidR="00C04A7A" w:rsidRPr="00691B5E" w:rsidRDefault="00C04A7A" w:rsidP="00494EB7">
      <w:pPr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 xml:space="preserve">Met een wachttijd dient rekening te worden gehouden. </w:t>
      </w:r>
    </w:p>
    <w:p w14:paraId="6EDF9F60" w14:textId="77777777" w:rsidR="00C04A7A" w:rsidRDefault="00C04A7A" w:rsidP="00C04A7A"/>
    <w:p w14:paraId="13F21C0A" w14:textId="77777777" w:rsidR="00C04A7A" w:rsidRPr="00691B5E" w:rsidRDefault="00C04A7A" w:rsidP="00494EB7">
      <w:pPr>
        <w:pStyle w:val="Geenafstand"/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>Sportcentrum Vondersweijde</w:t>
      </w:r>
    </w:p>
    <w:p w14:paraId="4A2A7057" w14:textId="77777777" w:rsidR="00C04A7A" w:rsidRPr="00691B5E" w:rsidRDefault="00C04A7A" w:rsidP="00494EB7">
      <w:pPr>
        <w:pStyle w:val="Geenafstand"/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>Ada Kokstraat 20</w:t>
      </w:r>
    </w:p>
    <w:p w14:paraId="5924A919" w14:textId="77777777" w:rsidR="00C04A7A" w:rsidRPr="00691B5E" w:rsidRDefault="00C04A7A" w:rsidP="00494EB7">
      <w:pPr>
        <w:pStyle w:val="Geenafstand"/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>7572 EA Oldenzaal</w:t>
      </w:r>
    </w:p>
    <w:p w14:paraId="6E7808B5" w14:textId="77777777" w:rsidR="00C04A7A" w:rsidRPr="00691B5E" w:rsidRDefault="00C04A7A" w:rsidP="00494EB7">
      <w:pPr>
        <w:pStyle w:val="Geenafstand"/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>Tel: 0541 514643</w:t>
      </w:r>
    </w:p>
    <w:p w14:paraId="0DF305C9" w14:textId="77777777" w:rsidR="00C04A7A" w:rsidRPr="00691B5E" w:rsidRDefault="00C04A7A" w:rsidP="00494EB7">
      <w:pPr>
        <w:pStyle w:val="Geenafstand"/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 xml:space="preserve">E-mail: </w:t>
      </w:r>
      <w:hyperlink r:id="rId7" w:history="1">
        <w:r w:rsidR="0093593E" w:rsidRPr="00A95576">
          <w:rPr>
            <w:rStyle w:val="Hyperlink"/>
            <w:sz w:val="18"/>
            <w:szCs w:val="18"/>
          </w:rPr>
          <w:t>zwemles@vondersweijde.nl</w:t>
        </w:r>
      </w:hyperlink>
      <w:r w:rsidR="0093593E">
        <w:rPr>
          <w:sz w:val="18"/>
          <w:szCs w:val="18"/>
        </w:rPr>
        <w:t xml:space="preserve"> </w:t>
      </w:r>
    </w:p>
    <w:sectPr w:rsidR="00C04A7A" w:rsidRPr="00691B5E" w:rsidSect="00494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B6FA3"/>
    <w:multiLevelType w:val="hybridMultilevel"/>
    <w:tmpl w:val="6E2C031E"/>
    <w:lvl w:ilvl="0" w:tplc="D6D67B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2235D"/>
    <w:multiLevelType w:val="hybridMultilevel"/>
    <w:tmpl w:val="B07279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7A"/>
    <w:rsid w:val="000E20C8"/>
    <w:rsid w:val="002C253E"/>
    <w:rsid w:val="003744CD"/>
    <w:rsid w:val="00494EB7"/>
    <w:rsid w:val="00691B5E"/>
    <w:rsid w:val="00731AF7"/>
    <w:rsid w:val="007962FE"/>
    <w:rsid w:val="0093593E"/>
    <w:rsid w:val="00C04A7A"/>
    <w:rsid w:val="00C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2163"/>
  <w15:chartTrackingRefBased/>
  <w15:docId w15:val="{00410D66-4F56-4F96-A3FF-6192BDCD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4A7A"/>
    <w:pPr>
      <w:ind w:left="720"/>
      <w:contextualSpacing/>
    </w:pPr>
  </w:style>
  <w:style w:type="paragraph" w:styleId="Geenafstand">
    <w:name w:val="No Spacing"/>
    <w:uiPriority w:val="1"/>
    <w:qFormat/>
    <w:rsid w:val="00C04A7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0C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359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wemles@vondersweij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</dc:creator>
  <cp:keywords/>
  <dc:description/>
  <cp:lastModifiedBy>Carmen van den Berg  | Vondersweijde</cp:lastModifiedBy>
  <cp:revision>2</cp:revision>
  <cp:lastPrinted>2021-08-27T10:18:00Z</cp:lastPrinted>
  <dcterms:created xsi:type="dcterms:W3CDTF">2021-08-27T10:20:00Z</dcterms:created>
  <dcterms:modified xsi:type="dcterms:W3CDTF">2021-08-27T10:20:00Z</dcterms:modified>
</cp:coreProperties>
</file>